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EBC" w:rsidRPr="007E7EAC" w:rsidRDefault="008C001C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3BDF4" wp14:editId="3D1AFC1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Trips/other reminders</w:t>
                            </w:r>
                          </w:p>
                          <w:p w:rsidR="008C001C" w:rsidRPr="007E7EAC" w:rsidRDefault="008C001C" w:rsidP="002F2EBE">
                            <w:pP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RAMM museum trip</w:t>
                            </w:r>
                          </w:p>
                          <w:p w:rsidR="008C001C" w:rsidRPr="007E7EAC" w:rsidRDefault="008C001C" w:rsidP="002F2EBE">
                            <w:pP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Exe-Factor show!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26" style="position:absolute;margin-left:603pt;margin-top:309.9pt;width:17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" fillcolor="#f93" stroked="f" strokeweight="1pt">
                <v:fill opacity="16962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Trips/other reminders</w:t>
                      </w:r>
                    </w:p>
                    <w:p w:rsidR="008C001C" w:rsidRPr="007E7EAC" w:rsidRDefault="008C001C" w:rsidP="002F2EBE">
                      <w:pP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RAMM museum trip</w:t>
                      </w:r>
                    </w:p>
                    <w:p w:rsidR="008C001C" w:rsidRPr="007E7EAC" w:rsidRDefault="008C001C" w:rsidP="002F2EBE">
                      <w:pP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Exe-Factor show!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2C" w:rsidRPr="007E7EA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:rsidR="008C001C" w:rsidRPr="007E7EAC" w:rsidRDefault="008C001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Is forgiveness always possible? (Christianity)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Rounded Rectangle 18" o:spid="_x0000_s1027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" fillcolor="#f5d283" stroked="f" strokeweight="1pt">
                <v:fill opacity="13621f"/>
                <v:stroke joinstyle="miter"/>
                <v:textbox>
                  <w:txbxContent>
                    <w:p w:rsidR="00A0032C" w:rsidRPr="007E7EA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:rsidR="008C001C" w:rsidRPr="007E7EAC" w:rsidRDefault="008C001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Is forgiveness always possible? (Christianity)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:rsidR="008C001C" w:rsidRPr="007E7EAC" w:rsidRDefault="008C001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Exploring the theme of ‘Excellence’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28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" fillcolor="#bdd6ee [1300]" stroked="f" strokeweight="1pt">
                <v:fill opacity="24929f"/>
                <v:stroke joinstyle="miter"/>
                <v:textbox>
                  <w:txbxContent>
                    <w:p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:rsidR="008C001C" w:rsidRPr="007E7EAC" w:rsidRDefault="008C001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Exploring the theme of ‘Excellence’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3BDF4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:rsidR="00A0032C" w:rsidRPr="007E7EAC" w:rsidRDefault="007F6781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Scratch coding and crumble kit coding (linked to 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DT)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6" o:spid="_x0000_s1029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" fillcolor="#60c" stroked="f" strokeweight="1pt">
                <v:fill opacity="12336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:rsidR="00A0032C" w:rsidRPr="007E7EAC" w:rsidRDefault="007F6781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Scratch coding and crumble kit coding (linked to 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DT)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4BBDC" wp14:editId="4147D06C">
                <wp:simplePos x="0" y="0"/>
                <wp:positionH relativeFrom="column">
                  <wp:posOffset>6657975</wp:posOffset>
                </wp:positionH>
                <wp:positionV relativeFrom="paragraph">
                  <wp:posOffset>1906905</wp:posOffset>
                </wp:positionV>
                <wp:extent cx="3184525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4525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A0032C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Design Technology</w:t>
                            </w:r>
                          </w:p>
                          <w:p w:rsidR="00A0032C" w:rsidRPr="007E7EAC" w:rsidRDefault="007F6781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Designing a carousel / swing fairground ride with moving parts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1" o:spid="_x0000_s1030" style="position:absolute;margin-left:524.25pt;margin-top:150.15pt;width:250.7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" fillcolor="#00e5f0" stroked="f" strokeweight="1pt">
                <v:fill opacity="13107f"/>
                <v:stroke joinstyle="miter"/>
                <v:textbox>
                  <w:txbxContent>
                    <w:p w:rsidR="002F2EBE" w:rsidRPr="007E7EAC" w:rsidRDefault="00A0032C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Design Technology</w:t>
                      </w:r>
                    </w:p>
                    <w:p w:rsidR="00A0032C" w:rsidRPr="007E7EAC" w:rsidRDefault="007F6781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Designing a carousel / swing fairground ride with moving parts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This half-term in</w:t>
                            </w:r>
                          </w:p>
                          <w:p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1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" fillcolor="#3cc" stroked="f" strokeweight="1pt">
                <v:fill opacity="27499f"/>
                <v:stroke joinstyle="miter"/>
                <v:textbox>
                  <w:txbxContent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This half-term in</w:t>
                      </w: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4 </w:t>
                      </w: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4147D06C">
                <wp:simplePos x="0" y="0"/>
                <wp:positionH relativeFrom="column">
                  <wp:posOffset>-38100</wp:posOffset>
                </wp:positionH>
                <wp:positionV relativeFrom="paragraph">
                  <wp:posOffset>1924050</wp:posOffset>
                </wp:positionV>
                <wp:extent cx="3190875" cy="2038350"/>
                <wp:effectExtent l="0" t="0" r="9525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</w:t>
                            </w:r>
                          </w:p>
                          <w:p w:rsidR="002F2EBE" w:rsidRPr="007E7EAC" w:rsidRDefault="00A0032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Gymnastics and Tennis</w:t>
                            </w:r>
                          </w:p>
                          <w:p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(P.E will be on a Tuesday and Friday)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Rounded Rectangle 10" o:spid="_x0000_s1032" style="position:absolute;margin-left:-3pt;margin-top:151.5pt;width:251.2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" fillcolor="#08e85d" stroked="f" strokeweight="1pt">
                <v:fill opacity="13107f"/>
                <v:stroke joinstyle="miter"/>
                <v:textbox>
                  <w:txbxContent>
                    <w:p w:rsidR="002F2EBE" w:rsidRPr="007E7EAC" w:rsidRDefault="002F2EBE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</w:t>
                      </w:r>
                    </w:p>
                    <w:p w:rsidR="002F2EBE" w:rsidRPr="007E7EAC" w:rsidRDefault="00A0032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Gymnastics and Tennis</w:t>
                      </w:r>
                    </w:p>
                    <w:p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(P.E will be on a Tuesday and Friday)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ADF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:rsidR="00A0032C" w:rsidRPr="007E7EAC" w:rsidRDefault="008C001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Simple conversation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3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" fillcolor="#9ec030" stroked="f" strokeweight="1pt">
                <v:fill opacity="13878f"/>
                <v:stroke joinstyle="miter"/>
                <v:textbox>
                  <w:txbxContent>
                    <w:p w:rsidR="004B4ADF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French</w:t>
                      </w:r>
                    </w:p>
                    <w:p w:rsidR="00A0032C" w:rsidRPr="007E7EAC" w:rsidRDefault="008C001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Simple conversation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7E7EAC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:rsidR="007F6781" w:rsidRDefault="004B4AD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Fractions and decimals</w:t>
                            </w:r>
                            <w:r w:rsidR="007F6781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:rsidR="007F6781" w:rsidRDefault="007F6781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:rsidR="00A75B6E" w:rsidRPr="007E7EAC" w:rsidRDefault="004B4AD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Continued work on times table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4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" fillcolor="#4472c4 [3208]" stroked="f" strokeweight="1pt">
                <v:fill opacity="17733f"/>
                <v:stroke joinstyle="miter"/>
                <v:textbox>
                  <w:txbxContent>
                    <w:p w:rsidR="00A75B6E" w:rsidRPr="007E7EAC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</w:p>
                    <w:p w:rsidR="007F6781" w:rsidRDefault="004B4AD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Fractions and decimals</w:t>
                      </w:r>
                      <w:r w:rsidR="007F6781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:rsidR="007F6781" w:rsidRDefault="007F6781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:rsidR="00A75B6E" w:rsidRPr="007E7EAC" w:rsidRDefault="004B4AD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  <w:t>Continued work on times table facts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7708900</wp:posOffset>
            </wp:positionH>
            <wp:positionV relativeFrom="paragraph">
              <wp:posOffset>884570</wp:posOffset>
            </wp:positionV>
            <wp:extent cx="1060469" cy="850900"/>
            <wp:effectExtent l="0" t="0" r="6350" b="635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5" t="8191" r="9714" b="27619"/>
                    <a:stretch/>
                  </pic:blipFill>
                  <pic:spPr bwMode="auto">
                    <a:xfrm>
                      <a:off x="0" y="0"/>
                      <a:ext cx="1060469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EBE" w:rsidRPr="007E7EAC" w:rsidRDefault="002F2EBE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i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i/>
                                <w:iCs/>
                                <w:color w:val="000000" w:themeColor="text1"/>
                                <w:sz w:val="36"/>
                                <w:lang w:val="en-US"/>
                              </w:rPr>
                              <w:t>“To provide a transformative educational experience that is based on deep knowledge, nurturing relationships and personal responsibility.”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5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" fillcolor="#3cc" stroked="f" strokeweight="1pt">
                <v:fill opacity="16962f"/>
                <v:stroke joinstyle="miter"/>
                <v:textbox>
                  <w:txbxContent>
                    <w:p w:rsidR="002F2EBE" w:rsidRPr="007E7EAC" w:rsidRDefault="002F2EBE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i/>
                          <w:color w:val="000000" w:themeColor="text1"/>
                          <w:sz w:val="36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i/>
                          <w:iCs/>
                          <w:color w:val="000000" w:themeColor="text1"/>
                          <w:sz w:val="36"/>
                          <w:lang w:val="en-US"/>
                        </w:rPr>
                        <w:t>“To provide a transformative educational experience that is based on deep knowledge, nurturing relationships and personal responsibility.”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Pr="007E7EAC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:rsidR="00A75B6E" w:rsidRPr="007E7EAC" w:rsidRDefault="004B4AD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Reading ‘Christophe’s Story’ by Nicky Cornwell</w:t>
                            </w:r>
                          </w:p>
                          <w:p w:rsidR="004B4ADF" w:rsidRPr="007E7EAC" w:rsidRDefault="004B4ADF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Non-fiction text: ‘Find out about Ancient Egypt’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36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" fillcolor="#fff2cc [663]" stroked="f" strokeweight="1pt">
                <v:stroke joinstyle="miter"/>
                <v:textbox>
                  <w:txbxContent>
                    <w:p w:rsidR="00A75B6E" w:rsidRPr="007E7EAC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English</w:t>
                      </w:r>
                    </w:p>
                    <w:p w:rsidR="00A75B6E" w:rsidRPr="007E7EAC" w:rsidRDefault="004B4AD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Reading ‘Christophe’s Story’ by Nicky Cornwell</w:t>
                      </w:r>
                    </w:p>
                    <w:p w:rsidR="004B4ADF" w:rsidRPr="007E7EAC" w:rsidRDefault="004B4ADF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Non-fiction text: ‘Find out about Ancient Egypt’</w:t>
                      </w:r>
                    </w:p>
                  </w:txbxContent>
                </v:textbox>
              </v:roundrect>
            </w:pict>
          </mc:Fallback>
        </mc:AlternateContent>
      </w:r>
      <w:r w:rsidR="00A75B6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EBA7" wp14:editId="798043ED">
                <wp:simplePos x="0" y="0"/>
                <wp:positionH relativeFrom="column">
                  <wp:posOffset>6657975</wp:posOffset>
                </wp:positionH>
                <wp:positionV relativeFrom="paragraph">
                  <wp:posOffset>66675</wp:posOffset>
                </wp:positionV>
                <wp:extent cx="3190875" cy="1905000"/>
                <wp:effectExtent l="0" t="0" r="952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6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:rsidR="004B4ADF" w:rsidRPr="004B4ADF" w:rsidRDefault="004B4ADF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4B4ADF"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Ancient Egypt</w:t>
                            </w:r>
                          </w:p>
                          <w:p w:rsidR="00A75B6E" w:rsidRPr="002F2EB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Rounded Rectangle 5" o:spid="_x0000_s1037" style="position:absolute;margin-left:524.25pt;margin-top:5.25pt;width:251.25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" fillcolor="red" stroked="f" strokeweight="1pt">
                <v:fill opacity="12336f"/>
                <v:stroke joinstyle="miter"/>
                <v:textbox>
                  <w:txbxContent>
                    <w:p w:rsidR="00A75B6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History</w:t>
                      </w:r>
                    </w:p>
                    <w:p w:rsidR="004B4ADF" w:rsidRPr="004B4ADF" w:rsidRDefault="004B4ADF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4B4ADF"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  <w:t>Ancient Egypt</w:t>
                      </w:r>
                    </w:p>
                    <w:p w:rsidR="00A75B6E" w:rsidRPr="002F2EB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E2EBC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251B4E"/>
    <w:rsid w:val="002F2EBE"/>
    <w:rsid w:val="004B4ADF"/>
    <w:rsid w:val="00500FC5"/>
    <w:rsid w:val="007E7EAC"/>
    <w:rsid w:val="007F6781"/>
    <w:rsid w:val="008623AF"/>
    <w:rsid w:val="008C001C"/>
    <w:rsid w:val="00A0032C"/>
    <w:rsid w:val="00A75B6E"/>
    <w:rsid w:val="00BF244C"/>
    <w:rsid w:val="00C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C0F5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Kirsty Hughes</cp:lastModifiedBy>
  <cp:revision>2</cp:revision>
  <dcterms:created xsi:type="dcterms:W3CDTF">2023-02-20T11:01:00Z</dcterms:created>
  <dcterms:modified xsi:type="dcterms:W3CDTF">2023-02-20T11:01:00Z</dcterms:modified>
</cp:coreProperties>
</file>